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09C82" w14:textId="5B52786F" w:rsidR="00953238" w:rsidRDefault="00953238" w:rsidP="009532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Cs/>
          <w:spacing w:val="-20"/>
          <w:szCs w:val="21"/>
        </w:rPr>
      </w:pPr>
      <w:proofErr w:type="gramStart"/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喀左县交通</w:t>
      </w:r>
      <w:proofErr w:type="gramEnd"/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运输局政府信息公开申请</w:t>
      </w: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735"/>
        <w:gridCol w:w="925"/>
        <w:gridCol w:w="572"/>
        <w:gridCol w:w="1448"/>
        <w:gridCol w:w="1285"/>
        <w:gridCol w:w="177"/>
        <w:gridCol w:w="1377"/>
        <w:gridCol w:w="1575"/>
      </w:tblGrid>
      <w:tr w:rsidR="00953238" w14:paraId="767215EB" w14:textId="77777777" w:rsidTr="005A3782">
        <w:trPr>
          <w:cantSplit/>
          <w:trHeight w:val="454"/>
        </w:trPr>
        <w:tc>
          <w:tcPr>
            <w:tcW w:w="428" w:type="dxa"/>
            <w:vMerge w:val="restart"/>
            <w:vAlign w:val="center"/>
          </w:tcPr>
          <w:p w14:paraId="73C0E38A" w14:textId="77777777" w:rsidR="00953238" w:rsidRDefault="00953238" w:rsidP="005A3782">
            <w:pPr>
              <w:pStyle w:val="3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int="eastAsia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49E62DCD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公民</w:t>
            </w:r>
          </w:p>
        </w:tc>
        <w:tc>
          <w:tcPr>
            <w:tcW w:w="1497" w:type="dxa"/>
            <w:gridSpan w:val="2"/>
            <w:vAlign w:val="center"/>
          </w:tcPr>
          <w:p w14:paraId="1E77F74D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姓    名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7B57190A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57688D31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60FD74AE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53238" w14:paraId="376FC162" w14:textId="77777777" w:rsidTr="005A3782">
        <w:trPr>
          <w:cantSplit/>
          <w:trHeight w:val="454"/>
        </w:trPr>
        <w:tc>
          <w:tcPr>
            <w:tcW w:w="428" w:type="dxa"/>
            <w:vMerge/>
          </w:tcPr>
          <w:p w14:paraId="11BFC8FE" w14:textId="77777777" w:rsidR="00953238" w:rsidRDefault="00953238" w:rsidP="005A3782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058E6C0E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43D3F5E8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证件名称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358D8E30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1294972A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977E3EC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53238" w14:paraId="49D7682A" w14:textId="77777777" w:rsidTr="005A3782">
        <w:trPr>
          <w:cantSplit/>
          <w:trHeight w:val="454"/>
        </w:trPr>
        <w:tc>
          <w:tcPr>
            <w:tcW w:w="428" w:type="dxa"/>
            <w:vMerge/>
          </w:tcPr>
          <w:p w14:paraId="555A8E9D" w14:textId="77777777" w:rsidR="00953238" w:rsidRDefault="00953238" w:rsidP="005A3782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0E1DF7DA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2EBA1F5E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35522354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B22209D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5749EB5E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53238" w14:paraId="620CB152" w14:textId="77777777" w:rsidTr="005A3782">
        <w:trPr>
          <w:cantSplit/>
          <w:trHeight w:val="454"/>
        </w:trPr>
        <w:tc>
          <w:tcPr>
            <w:tcW w:w="428" w:type="dxa"/>
            <w:vMerge/>
          </w:tcPr>
          <w:p w14:paraId="67C3E620" w14:textId="77777777" w:rsidR="00953238" w:rsidRDefault="00953238" w:rsidP="005A3782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616055C8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47C7B2AC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448" w:type="dxa"/>
            <w:vAlign w:val="center"/>
          </w:tcPr>
          <w:p w14:paraId="531E423B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ADFB1CB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02B482DB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53238" w14:paraId="53FBC6B5" w14:textId="77777777" w:rsidTr="005A3782">
        <w:trPr>
          <w:cantSplit/>
          <w:trHeight w:val="454"/>
        </w:trPr>
        <w:tc>
          <w:tcPr>
            <w:tcW w:w="428" w:type="dxa"/>
            <w:vMerge/>
          </w:tcPr>
          <w:p w14:paraId="1BFB859D" w14:textId="77777777" w:rsidR="00953238" w:rsidRDefault="00953238" w:rsidP="005A3782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1B4194F4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3DFC21F8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vAlign w:val="center"/>
          </w:tcPr>
          <w:p w14:paraId="0CAFEBF5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53238" w14:paraId="0B52BB4A" w14:textId="77777777" w:rsidTr="005A3782">
        <w:trPr>
          <w:cantSplit/>
          <w:trHeight w:val="454"/>
        </w:trPr>
        <w:tc>
          <w:tcPr>
            <w:tcW w:w="428" w:type="dxa"/>
            <w:vMerge/>
          </w:tcPr>
          <w:p w14:paraId="7D02EA23" w14:textId="77777777" w:rsidR="00953238" w:rsidRDefault="00953238" w:rsidP="005A3782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73DD3F7E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法人或其它组织</w:t>
            </w:r>
          </w:p>
        </w:tc>
        <w:tc>
          <w:tcPr>
            <w:tcW w:w="1497" w:type="dxa"/>
            <w:gridSpan w:val="2"/>
            <w:vAlign w:val="center"/>
          </w:tcPr>
          <w:p w14:paraId="09D9AB81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名    称</w:t>
            </w:r>
          </w:p>
        </w:tc>
        <w:tc>
          <w:tcPr>
            <w:tcW w:w="2910" w:type="dxa"/>
            <w:gridSpan w:val="3"/>
            <w:vAlign w:val="center"/>
          </w:tcPr>
          <w:p w14:paraId="7E952889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3B410435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484B4995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53238" w14:paraId="100BAE6C" w14:textId="77777777" w:rsidTr="005A3782">
        <w:trPr>
          <w:cantSplit/>
          <w:trHeight w:val="454"/>
        </w:trPr>
        <w:tc>
          <w:tcPr>
            <w:tcW w:w="428" w:type="dxa"/>
            <w:vMerge/>
          </w:tcPr>
          <w:p w14:paraId="7FE7B768" w14:textId="77777777" w:rsidR="00953238" w:rsidRDefault="00953238" w:rsidP="005A3782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77741374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3B1B40F4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机构代码</w:t>
            </w:r>
          </w:p>
        </w:tc>
        <w:tc>
          <w:tcPr>
            <w:tcW w:w="2910" w:type="dxa"/>
            <w:gridSpan w:val="3"/>
            <w:vAlign w:val="center"/>
          </w:tcPr>
          <w:p w14:paraId="1F979534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543A716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F6DBD80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53238" w14:paraId="71BC3A8A" w14:textId="77777777" w:rsidTr="005A3782">
        <w:trPr>
          <w:cantSplit/>
          <w:trHeight w:val="454"/>
        </w:trPr>
        <w:tc>
          <w:tcPr>
            <w:tcW w:w="428" w:type="dxa"/>
            <w:vMerge/>
          </w:tcPr>
          <w:p w14:paraId="2B2F0D53" w14:textId="77777777" w:rsidR="00953238" w:rsidRDefault="00953238" w:rsidP="005A3782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471EE372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07087265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2910" w:type="dxa"/>
            <w:gridSpan w:val="3"/>
            <w:vAlign w:val="center"/>
          </w:tcPr>
          <w:p w14:paraId="6A194855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66F8D532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7317C3B7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53238" w14:paraId="120DC019" w14:textId="77777777" w:rsidTr="005A3782">
        <w:trPr>
          <w:cantSplit/>
          <w:trHeight w:val="454"/>
        </w:trPr>
        <w:tc>
          <w:tcPr>
            <w:tcW w:w="428" w:type="dxa"/>
            <w:vMerge/>
          </w:tcPr>
          <w:p w14:paraId="5D1EB219" w14:textId="77777777" w:rsidR="00953238" w:rsidRDefault="00953238" w:rsidP="005A3782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7DA34D8F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7CE3570A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2910" w:type="dxa"/>
            <w:gridSpan w:val="3"/>
            <w:vAlign w:val="center"/>
          </w:tcPr>
          <w:p w14:paraId="388F10A5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637E6713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03453BA4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53238" w14:paraId="4B51DB8C" w14:textId="77777777" w:rsidTr="005A3782">
        <w:trPr>
          <w:cantSplit/>
          <w:trHeight w:val="454"/>
        </w:trPr>
        <w:tc>
          <w:tcPr>
            <w:tcW w:w="428" w:type="dxa"/>
            <w:vMerge/>
          </w:tcPr>
          <w:p w14:paraId="348F376E" w14:textId="77777777" w:rsidR="00953238" w:rsidRDefault="00953238" w:rsidP="005A3782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754E5837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599B2D57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vAlign w:val="center"/>
          </w:tcPr>
          <w:p w14:paraId="31274A15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953238" w14:paraId="2F423398" w14:textId="77777777" w:rsidTr="005A3782">
        <w:trPr>
          <w:cantSplit/>
          <w:trHeight w:val="730"/>
        </w:trPr>
        <w:tc>
          <w:tcPr>
            <w:tcW w:w="2660" w:type="dxa"/>
            <w:gridSpan w:val="4"/>
            <w:vAlign w:val="center"/>
          </w:tcPr>
          <w:p w14:paraId="1E60747C" w14:textId="77777777" w:rsidR="00953238" w:rsidRDefault="00953238" w:rsidP="005A3782">
            <w:pPr>
              <w:spacing w:line="320" w:lineRule="exact"/>
              <w:ind w:right="452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提交部门</w:t>
            </w:r>
          </w:p>
        </w:tc>
        <w:tc>
          <w:tcPr>
            <w:tcW w:w="5862" w:type="dxa"/>
            <w:gridSpan w:val="5"/>
          </w:tcPr>
          <w:p w14:paraId="75617EBA" w14:textId="77777777" w:rsidR="00953238" w:rsidRDefault="00953238" w:rsidP="005A3782">
            <w:pPr>
              <w:spacing w:line="320" w:lineRule="exact"/>
              <w:ind w:right="1172"/>
              <w:jc w:val="center"/>
              <w:rPr>
                <w:rFonts w:ascii="方正仿宋简体" w:eastAsia="方正仿宋简体"/>
                <w:sz w:val="24"/>
              </w:rPr>
            </w:pPr>
          </w:p>
          <w:p w14:paraId="3847A2ED" w14:textId="77777777" w:rsidR="00953238" w:rsidRDefault="00953238" w:rsidP="005A3782">
            <w:pPr>
              <w:wordWrap w:val="0"/>
              <w:spacing w:line="320" w:lineRule="exact"/>
              <w:ind w:right="812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:rsidR="00953238" w14:paraId="4F74BE3C" w14:textId="77777777" w:rsidTr="005A3782">
        <w:trPr>
          <w:cantSplit/>
          <w:trHeight w:val="720"/>
        </w:trPr>
        <w:tc>
          <w:tcPr>
            <w:tcW w:w="8522" w:type="dxa"/>
            <w:gridSpan w:val="9"/>
          </w:tcPr>
          <w:p w14:paraId="19C20B5D" w14:textId="77777777" w:rsidR="00953238" w:rsidRDefault="00953238" w:rsidP="005A3782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申请人签名（法人或其他组织盖章）：</w:t>
            </w:r>
          </w:p>
          <w:p w14:paraId="443AAAA7" w14:textId="77777777" w:rsidR="00953238" w:rsidRDefault="00953238" w:rsidP="005A3782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                                     </w:t>
            </w:r>
          </w:p>
          <w:p w14:paraId="19B1A788" w14:textId="77777777" w:rsidR="00953238" w:rsidRDefault="00953238" w:rsidP="005A3782">
            <w:pPr>
              <w:spacing w:line="320" w:lineRule="exact"/>
              <w:ind w:right="452" w:firstLineChars="2300" w:firstLine="5520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年     月     日</w:t>
            </w:r>
          </w:p>
        </w:tc>
      </w:tr>
      <w:tr w:rsidR="00953238" w14:paraId="7EC2E1EB" w14:textId="77777777" w:rsidTr="005A3782">
        <w:trPr>
          <w:cantSplit/>
          <w:trHeight w:val="1389"/>
        </w:trPr>
        <w:tc>
          <w:tcPr>
            <w:tcW w:w="428" w:type="dxa"/>
            <w:vMerge w:val="restart"/>
            <w:vAlign w:val="center"/>
          </w:tcPr>
          <w:p w14:paraId="4CB2D59E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03B9F5BB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所需政府信息的名称、文号或便于查询的其他特征描述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  <w:vAlign w:val="center"/>
          </w:tcPr>
          <w:p w14:paraId="1014A68E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03466217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3E2DD14A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953238" w14:paraId="4BE24E98" w14:textId="77777777" w:rsidTr="005A3782">
        <w:trPr>
          <w:cantSplit/>
          <w:trHeight w:val="1018"/>
        </w:trPr>
        <w:tc>
          <w:tcPr>
            <w:tcW w:w="428" w:type="dxa"/>
            <w:vMerge/>
            <w:vAlign w:val="center"/>
          </w:tcPr>
          <w:p w14:paraId="1561E3A4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6766DA60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</w:tcPr>
          <w:p w14:paraId="6FD47FDF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  <w:szCs w:val="24"/>
              </w:rPr>
            </w:pPr>
          </w:p>
          <w:p w14:paraId="463A7689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953238" w14:paraId="2ACA42DC" w14:textId="77777777" w:rsidTr="005A3782">
        <w:trPr>
          <w:cantSplit/>
          <w:trHeight w:val="800"/>
        </w:trPr>
        <w:tc>
          <w:tcPr>
            <w:tcW w:w="428" w:type="dxa"/>
            <w:vMerge/>
          </w:tcPr>
          <w:p w14:paraId="43EDFB7B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1BD5647E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47D0233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FF"/>
                <w:kern w:val="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邮寄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件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传真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 xml:space="preserve">   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自行领取</w:t>
            </w:r>
          </w:p>
        </w:tc>
      </w:tr>
      <w:tr w:rsidR="00953238" w14:paraId="16CFED1A" w14:textId="77777777" w:rsidTr="005A3782">
        <w:trPr>
          <w:cantSplit/>
          <w:trHeight w:val="884"/>
        </w:trPr>
        <w:tc>
          <w:tcPr>
            <w:tcW w:w="428" w:type="dxa"/>
            <w:vMerge/>
          </w:tcPr>
          <w:p w14:paraId="2C73ADB7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6CDC1D5E" w14:textId="77777777" w:rsidR="00953238" w:rsidRDefault="00953238" w:rsidP="005A3782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535FA1D3" w14:textId="77777777" w:rsidR="00953238" w:rsidRDefault="00953238" w:rsidP="005A3782">
            <w:pPr>
              <w:spacing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纸质文本  　 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电子邮件  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　　</w:t>
            </w:r>
            <w:proofErr w:type="gramEnd"/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光盘</w:t>
            </w:r>
          </w:p>
        </w:tc>
      </w:tr>
    </w:tbl>
    <w:p w14:paraId="41C7C2EE" w14:textId="77777777" w:rsidR="00953238" w:rsidRDefault="00953238" w:rsidP="00953238">
      <w:pPr>
        <w:rPr>
          <w:rFonts w:ascii="黑体" w:eastAsia="黑体"/>
          <w:color w:val="000000"/>
          <w:szCs w:val="21"/>
        </w:rPr>
      </w:pPr>
      <w:r>
        <w:rPr>
          <w:rFonts w:ascii="黑体" w:eastAsia="黑体" w:hint="eastAsia"/>
          <w:color w:val="000000"/>
          <w:szCs w:val="21"/>
        </w:rPr>
        <w:t>注意事项：</w:t>
      </w:r>
    </w:p>
    <w:p w14:paraId="278DFF0D" w14:textId="77777777" w:rsidR="00953238" w:rsidRDefault="00953238" w:rsidP="00953238">
      <w:pPr>
        <w:spacing w:line="360" w:lineRule="exact"/>
        <w:ind w:firstLineChars="200" w:firstLine="42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 w:hint="eastAsia"/>
          <w:color w:val="000000"/>
          <w:szCs w:val="21"/>
        </w:rPr>
        <w:t>1、所</w:t>
      </w:r>
      <w:r>
        <w:rPr>
          <w:rFonts w:ascii="楷体_GB2312" w:eastAsia="楷体_GB2312"/>
          <w:color w:val="000000"/>
          <w:szCs w:val="21"/>
        </w:rPr>
        <w:t>申请</w:t>
      </w:r>
      <w:r>
        <w:rPr>
          <w:rFonts w:ascii="楷体_GB2312" w:eastAsia="楷体_GB2312" w:hint="eastAsia"/>
          <w:color w:val="000000"/>
          <w:szCs w:val="21"/>
        </w:rPr>
        <w:t>的</w:t>
      </w:r>
      <w:r>
        <w:rPr>
          <w:rFonts w:ascii="楷体_GB2312" w:eastAsia="楷体_GB2312"/>
          <w:color w:val="000000"/>
          <w:szCs w:val="21"/>
        </w:rPr>
        <w:t>政府信息</w:t>
      </w:r>
      <w:r>
        <w:rPr>
          <w:rFonts w:ascii="楷体_GB2312" w:eastAsia="楷体_GB2312" w:hint="eastAsia"/>
          <w:color w:val="000000"/>
          <w:szCs w:val="21"/>
        </w:rPr>
        <w:t>名称、文号、特征要明确</w:t>
      </w:r>
      <w:r>
        <w:rPr>
          <w:rFonts w:ascii="楷体_GB2312" w:eastAsia="楷体_GB2312"/>
          <w:color w:val="000000"/>
          <w:szCs w:val="21"/>
        </w:rPr>
        <w:t>；</w:t>
      </w:r>
    </w:p>
    <w:p w14:paraId="1A5F7450" w14:textId="1C2C2C35" w:rsidR="00445504" w:rsidRPr="00953238" w:rsidRDefault="00953238" w:rsidP="00953238">
      <w:pPr>
        <w:spacing w:line="360" w:lineRule="exact"/>
        <w:ind w:leftChars="200" w:left="630" w:hangingChars="100" w:hanging="210"/>
      </w:pPr>
      <w:r>
        <w:rPr>
          <w:rFonts w:ascii="楷体_GB2312" w:eastAsia="楷体_GB2312" w:hint="eastAsia"/>
          <w:color w:val="000000"/>
          <w:szCs w:val="21"/>
        </w:rPr>
        <w:t>2</w:t>
      </w:r>
      <w:r>
        <w:rPr>
          <w:rFonts w:ascii="楷体_GB2312" w:eastAsia="楷体_GB2312"/>
          <w:color w:val="000000"/>
          <w:szCs w:val="21"/>
        </w:rPr>
        <w:t>、公民提出申请时，应当同时提供</w:t>
      </w:r>
      <w:r>
        <w:rPr>
          <w:rFonts w:ascii="楷体_GB2312" w:eastAsia="楷体_GB2312" w:hint="eastAsia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ascii="楷体_GB2312" w:eastAsia="楷体_GB2312" w:hint="eastAsia"/>
          <w:color w:val="000000"/>
          <w:szCs w:val="21"/>
        </w:rPr>
        <w:t>件</w:t>
      </w:r>
      <w:r>
        <w:rPr>
          <w:rFonts w:ascii="楷体_GB2312" w:eastAsia="楷体_GB2312"/>
          <w:color w:val="000000"/>
          <w:szCs w:val="21"/>
        </w:rPr>
        <w:t>复印件</w:t>
      </w:r>
      <w:r>
        <w:rPr>
          <w:rFonts w:ascii="楷体_GB2312" w:eastAsia="楷体_GB2312" w:hint="eastAsia"/>
          <w:color w:val="000000"/>
          <w:szCs w:val="21"/>
        </w:rPr>
        <w:t>;</w:t>
      </w:r>
      <w:r>
        <w:rPr>
          <w:rFonts w:ascii="楷体_GB2312" w:eastAsia="楷体_GB2312"/>
          <w:color w:val="000000"/>
          <w:szCs w:val="21"/>
        </w:rPr>
        <w:t>法人或者其他组织提出申请时，应当同时提供组织机构代码证复印件或营业执照复印件。</w:t>
      </w:r>
    </w:p>
    <w:sectPr w:rsidR="00445504" w:rsidRPr="00953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53238"/>
    <w:rsid w:val="00445504"/>
    <w:rsid w:val="0095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C88FA"/>
  <w15:chartTrackingRefBased/>
  <w15:docId w15:val="{0651754A-67CD-4032-A656-6EAA2790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2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qFormat/>
    <w:rsid w:val="00953238"/>
    <w:pPr>
      <w:spacing w:before="100" w:beforeAutospacing="1" w:after="100" w:afterAutospacing="1"/>
      <w:ind w:rightChars="-28" w:right="-28"/>
    </w:pPr>
    <w:rPr>
      <w:rFonts w:ascii="楷体_GB2312" w:eastAsia="楷体_GB2312" w:hAnsi="宋体"/>
      <w:sz w:val="24"/>
    </w:rPr>
  </w:style>
  <w:style w:type="character" w:customStyle="1" w:styleId="30">
    <w:name w:val="正文文本 3 字符"/>
    <w:basedOn w:val="a0"/>
    <w:link w:val="3"/>
    <w:rsid w:val="00953238"/>
    <w:rPr>
      <w:rFonts w:ascii="楷体_GB2312" w:eastAsia="楷体_GB2312" w:hAnsi="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4826823@163.com</dc:creator>
  <cp:keywords/>
  <dc:description/>
  <cp:lastModifiedBy>4826823@163.com</cp:lastModifiedBy>
  <cp:revision>1</cp:revision>
  <dcterms:created xsi:type="dcterms:W3CDTF">2026-07-07T01:10:00Z</dcterms:created>
  <dcterms:modified xsi:type="dcterms:W3CDTF">2026-07-07T01:11:00Z</dcterms:modified>
</cp:coreProperties>
</file>